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92B0B" w14:textId="77777777" w:rsidR="008F68E9" w:rsidRPr="007C4AB4" w:rsidRDefault="008F68E9">
      <w:pPr>
        <w:rPr>
          <w:b/>
          <w:bCs/>
        </w:rPr>
      </w:pPr>
      <w:r w:rsidRPr="007C4AB4">
        <w:rPr>
          <w:b/>
          <w:bCs/>
        </w:rPr>
        <w:t>FOR SALE</w:t>
      </w:r>
    </w:p>
    <w:p w14:paraId="78E69C94" w14:textId="6944EEFA" w:rsidR="008F68E9" w:rsidRDefault="008F68E9">
      <w:r>
        <w:t>‘</w:t>
      </w:r>
      <w:r w:rsidR="002744DF">
        <w:t>Rocketeer</w:t>
      </w:r>
      <w:r>
        <w:t>’ Moody 31 Mark II  Fin Keel  198</w:t>
      </w:r>
      <w:r w:rsidR="002744DF">
        <w:t>8</w:t>
      </w:r>
      <w:r>
        <w:t>.</w:t>
      </w:r>
      <w:r w:rsidR="00E0516F">
        <w:t xml:space="preserve">  £</w:t>
      </w:r>
      <w:r w:rsidR="004E1FDA">
        <w:t xml:space="preserve"> </w:t>
      </w:r>
      <w:r w:rsidR="00CA1B6E">
        <w:t>26000</w:t>
      </w:r>
      <w:r w:rsidR="002744DF">
        <w:t xml:space="preserve"> </w:t>
      </w:r>
      <w:r w:rsidR="0036237D">
        <w:t>inc</w:t>
      </w:r>
      <w:r w:rsidR="005F68E3">
        <w:t xml:space="preserve"> </w:t>
      </w:r>
      <w:r w:rsidR="009902C8">
        <w:t>VAT</w:t>
      </w:r>
      <w:r w:rsidR="005F68E3">
        <w:t>,</w:t>
      </w:r>
      <w:r w:rsidR="0069392E">
        <w:t xml:space="preserve"> </w:t>
      </w:r>
      <w:bookmarkStart w:id="0" w:name="_GoBack"/>
      <w:bookmarkEnd w:id="0"/>
      <w:r w:rsidR="005F68E3">
        <w:t>offers considered/</w:t>
      </w:r>
      <w:r w:rsidR="009902C8">
        <w:t xml:space="preserve"> </w:t>
      </w:r>
      <w:r w:rsidR="002744DF">
        <w:t>negotiable</w:t>
      </w:r>
      <w:r w:rsidR="00341E95">
        <w:t>.</w:t>
      </w:r>
    </w:p>
    <w:p w14:paraId="022791F3" w14:textId="03E2AC2E" w:rsidR="008F68E9" w:rsidRDefault="008F68E9" w:rsidP="008F68E9">
      <w:pPr>
        <w:spacing w:after="0"/>
      </w:pPr>
      <w:r>
        <w:t xml:space="preserve">Moored at </w:t>
      </w:r>
      <w:r w:rsidR="0016314A">
        <w:t>Cowes Corinthian Yacht Club</w:t>
      </w:r>
      <w:r>
        <w:t xml:space="preserve">, </w:t>
      </w:r>
      <w:r w:rsidR="002744DF">
        <w:t>Cowes</w:t>
      </w:r>
      <w:r>
        <w:t>,</w:t>
      </w:r>
      <w:r w:rsidR="002744DF">
        <w:t>Isle of Wight,</w:t>
      </w:r>
      <w:r>
        <w:t xml:space="preserve"> England.</w:t>
      </w:r>
      <w:r w:rsidR="00542885">
        <w:rPr>
          <w:noProof/>
          <w:lang w:eastAsia="en-GB"/>
        </w:rPr>
        <w:pict w14:anchorId="737CCD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35pt;height:252.7pt">
            <v:imagedata r:id="rId7" o:title="DSC_00041"/>
          </v:shape>
        </w:pict>
      </w:r>
    </w:p>
    <w:p w14:paraId="0E7E7893" w14:textId="77777777" w:rsidR="008F68E9" w:rsidRDefault="008F68E9" w:rsidP="008F68E9">
      <w:pPr>
        <w:spacing w:after="0"/>
      </w:pPr>
    </w:p>
    <w:p w14:paraId="654F5ECA" w14:textId="2756EB2D" w:rsidR="008F68E9" w:rsidRDefault="002744DF" w:rsidP="008F68E9">
      <w:pPr>
        <w:spacing w:after="0"/>
      </w:pPr>
      <w:r>
        <w:t>Rocketeer</w:t>
      </w:r>
      <w:r w:rsidR="008F68E9">
        <w:t xml:space="preserve"> has been well maintained </w:t>
      </w:r>
      <w:r w:rsidR="004E1FDA">
        <w:t xml:space="preserve">and looked </w:t>
      </w:r>
      <w:r w:rsidR="00712817">
        <w:t>after.</w:t>
      </w:r>
      <w:r w:rsidR="004E1FDA">
        <w:t xml:space="preserve"> C</w:t>
      </w:r>
      <w:r w:rsidR="008F68E9">
        <w:t xml:space="preserve">urrent ownership </w:t>
      </w:r>
      <w:r w:rsidR="00712817">
        <w:t xml:space="preserve">is </w:t>
      </w:r>
      <w:r w:rsidR="008F68E9">
        <w:t>since 201</w:t>
      </w:r>
      <w:r>
        <w:t>5</w:t>
      </w:r>
      <w:r w:rsidR="008F68E9">
        <w:t xml:space="preserve"> with </w:t>
      </w:r>
      <w:r>
        <w:t xml:space="preserve">many updates,replacements and </w:t>
      </w:r>
      <w:r w:rsidR="008F68E9">
        <w:t xml:space="preserve"> additions. She has </w:t>
      </w:r>
      <w:r>
        <w:t xml:space="preserve">been lightly sailed in the Solent area </w:t>
      </w:r>
      <w:r w:rsidR="008F68E9">
        <w:t>local</w:t>
      </w:r>
      <w:r>
        <w:t>ly</w:t>
      </w:r>
      <w:r w:rsidR="006B3E3D">
        <w:t xml:space="preserve">.  </w:t>
      </w:r>
      <w:r>
        <w:t>Sold VAT paid and without any financial encumbrances.</w:t>
      </w:r>
      <w:r w:rsidR="008D2D08">
        <w:t xml:space="preserve"> 6 berth.</w:t>
      </w:r>
      <w:r w:rsidR="000B69B7">
        <w:t xml:space="preserve"> White GRP hull and superstructure. </w:t>
      </w:r>
      <w:r w:rsidR="007E50F3">
        <w:t>Kemp/Selden mast and spars.</w:t>
      </w:r>
      <w:r w:rsidR="000B69B7">
        <w:t>Saloon with dropleaf table</w:t>
      </w:r>
      <w:r w:rsidR="007E50F3">
        <w:t>,upholstered bench seats.</w:t>
      </w:r>
      <w:r w:rsidR="000B69B7">
        <w:t xml:space="preserve"> </w:t>
      </w:r>
    </w:p>
    <w:p w14:paraId="6A6FB350" w14:textId="24FF96BC" w:rsidR="006B3E3D" w:rsidRDefault="006B3E3D" w:rsidP="008F68E9">
      <w:pPr>
        <w:spacing w:after="0"/>
      </w:pPr>
      <w:r>
        <w:t xml:space="preserve">Running </w:t>
      </w:r>
      <w:r w:rsidR="002744DF">
        <w:t>rigging has been regularly inspected and replaced as necessary,</w:t>
      </w:r>
      <w:r>
        <w:t xml:space="preserve"> standing rigging </w:t>
      </w:r>
      <w:r w:rsidR="0036237D">
        <w:t>has been regularly inspected and</w:t>
      </w:r>
      <w:r w:rsidR="002744DF">
        <w:t xml:space="preserve"> in good condition</w:t>
      </w:r>
      <w:r w:rsidR="0036237D">
        <w:t xml:space="preserve">. </w:t>
      </w:r>
      <w:r w:rsidR="007E50F3">
        <w:t xml:space="preserve"> Winches: 2x </w:t>
      </w:r>
      <w:r w:rsidR="00EA314C">
        <w:t>Lewmar ST40 self tail 2 speed, 2x Lewmar 30 two speed, 1single 8 and 1single 6 mast winches.</w:t>
      </w:r>
    </w:p>
    <w:p w14:paraId="04AF4B8E" w14:textId="6CDF9815" w:rsidR="006B3E3D" w:rsidRDefault="006B3E3D" w:rsidP="008F68E9">
      <w:pPr>
        <w:spacing w:after="0"/>
      </w:pPr>
      <w:r>
        <w:t>Engine Volvo Penta 20</w:t>
      </w:r>
      <w:r w:rsidR="002744DF">
        <w:t>03 28hp</w:t>
      </w:r>
      <w:r>
        <w:t xml:space="preserve"> </w:t>
      </w:r>
      <w:r w:rsidR="002744DF">
        <w:t>r/w cooled</w:t>
      </w:r>
      <w:r>
        <w:t xml:space="preserve"> </w:t>
      </w:r>
      <w:r w:rsidR="00D73421">
        <w:t>. Shaft drive</w:t>
      </w:r>
      <w:r w:rsidR="00BB4520">
        <w:t>.</w:t>
      </w:r>
      <w:r w:rsidR="008B5ABA">
        <w:t xml:space="preserve"> New cutless bearing and </w:t>
      </w:r>
      <w:r w:rsidR="00802F43">
        <w:t>shaft seal</w:t>
      </w:r>
      <w:r w:rsidR="00BB4520">
        <w:t>.</w:t>
      </w:r>
      <w:r w:rsidR="00802F43">
        <w:t xml:space="preserve"> Shaft rope cutter.</w:t>
      </w:r>
      <w:r w:rsidR="00AC6C64">
        <w:t xml:space="preserve"> Rebuilt coolant pump.</w:t>
      </w:r>
      <w:r w:rsidR="00712817">
        <w:t xml:space="preserve"> Tiller steering.</w:t>
      </w:r>
    </w:p>
    <w:p w14:paraId="32158896" w14:textId="0C10F93D" w:rsidR="006B3E3D" w:rsidRDefault="006B3E3D" w:rsidP="008F68E9">
      <w:pPr>
        <w:spacing w:after="0"/>
      </w:pPr>
      <w:r>
        <w:t>Lines from mast</w:t>
      </w:r>
      <w:r w:rsidR="00F9247C">
        <w:t xml:space="preserve"> including </w:t>
      </w:r>
      <w:r w:rsidR="008B5ABA">
        <w:t xml:space="preserve">slab </w:t>
      </w:r>
      <w:r w:rsidR="00F9247C">
        <w:t>re</w:t>
      </w:r>
      <w:r w:rsidR="00772F40">
        <w:t>efing</w:t>
      </w:r>
      <w:r>
        <w:t xml:space="preserve"> running back to cockpit</w:t>
      </w:r>
      <w:r w:rsidR="00802F43">
        <w:t>.</w:t>
      </w:r>
    </w:p>
    <w:p w14:paraId="5D523103" w14:textId="36813BF7" w:rsidR="007E1218" w:rsidRDefault="008B5ABA" w:rsidP="008F68E9">
      <w:pPr>
        <w:spacing w:after="0"/>
      </w:pPr>
      <w:r>
        <w:t>Furlex f</w:t>
      </w:r>
      <w:r w:rsidR="007E1218">
        <w:t xml:space="preserve">urling </w:t>
      </w:r>
      <w:r w:rsidR="00805621">
        <w:t xml:space="preserve">gear for </w:t>
      </w:r>
      <w:r w:rsidR="007E1218">
        <w:t>genoa with lines running aft</w:t>
      </w:r>
    </w:p>
    <w:p w14:paraId="525C3025" w14:textId="29F416A9" w:rsidR="007E1218" w:rsidRDefault="008B5ABA" w:rsidP="008F68E9">
      <w:pPr>
        <w:spacing w:after="0"/>
      </w:pPr>
      <w:r>
        <w:t>Hatch covers and roof lights in</w:t>
      </w:r>
      <w:r w:rsidR="007E1218">
        <w:t xml:space="preserve"> main cabin recently re</w:t>
      </w:r>
      <w:r>
        <w:t>glazed</w:t>
      </w:r>
    </w:p>
    <w:p w14:paraId="7A96916F" w14:textId="19329BD6" w:rsidR="00260342" w:rsidRDefault="00260342" w:rsidP="008F68E9">
      <w:pPr>
        <w:spacing w:after="0"/>
      </w:pPr>
      <w:r>
        <w:t>Shore power</w:t>
      </w:r>
      <w:r w:rsidR="00FE0D24">
        <w:t xml:space="preserve"> with 3 sockets plus battery charger</w:t>
      </w:r>
      <w:r w:rsidR="008B5ABA">
        <w:t>.</w:t>
      </w:r>
    </w:p>
    <w:p w14:paraId="2711FE25" w14:textId="30F4855B" w:rsidR="0086472E" w:rsidRDefault="008B5ABA" w:rsidP="008F68E9">
      <w:pPr>
        <w:spacing w:after="0"/>
      </w:pPr>
      <w:r>
        <w:t>Hull regularly inspected and anti fouled</w:t>
      </w:r>
      <w:r w:rsidR="0086472E">
        <w:t xml:space="preserve">.  </w:t>
      </w:r>
      <w:r>
        <w:t>No</w:t>
      </w:r>
      <w:r w:rsidR="0086472E">
        <w:t xml:space="preserve"> osmosis</w:t>
      </w:r>
      <w:r w:rsidR="008D554C">
        <w:t>.</w:t>
      </w:r>
      <w:r w:rsidR="0016314A">
        <w:t xml:space="preserve"> </w:t>
      </w:r>
      <w:r w:rsidR="008D554C">
        <w:t xml:space="preserve"> </w:t>
      </w:r>
      <w:r w:rsidR="00902C52">
        <w:t xml:space="preserve">Keel studs/fixings in good condition/rust free. </w:t>
      </w:r>
      <w:r w:rsidR="008D554C">
        <w:t xml:space="preserve"> </w:t>
      </w:r>
      <w:r>
        <w:t>All seacocks replaced with GR Trudesign fittings</w:t>
      </w:r>
      <w:r w:rsidR="00712817">
        <w:t xml:space="preserve">. </w:t>
      </w:r>
      <w:r w:rsidR="00902C52">
        <w:t xml:space="preserve">Jabsco heads/toilet. </w:t>
      </w:r>
      <w:r>
        <w:t xml:space="preserve"> </w:t>
      </w:r>
      <w:r w:rsidR="0016314A">
        <w:t>2x s</w:t>
      </w:r>
      <w:r w:rsidR="007E50F3">
        <w:t>inks with manual footpumps</w:t>
      </w:r>
    </w:p>
    <w:p w14:paraId="07BBF18F" w14:textId="284E1161" w:rsidR="008B5ABA" w:rsidRDefault="00802F43" w:rsidP="008F68E9">
      <w:pPr>
        <w:spacing w:after="0"/>
        <w:rPr>
          <w:b/>
          <w:bCs/>
        </w:rPr>
      </w:pPr>
      <w:r>
        <w:t>Full detailed maintenance log available</w:t>
      </w:r>
      <w:r w:rsidR="0016314A">
        <w:t>, Viewing,inspection and survey by arrangement.</w:t>
      </w:r>
      <w:r>
        <w:t xml:space="preserve"> </w:t>
      </w:r>
      <w:r w:rsidR="00B06F0B">
        <w:t>Boat is ready to sail</w:t>
      </w:r>
      <w:r w:rsidR="00FD00F8">
        <w:t>.</w:t>
      </w:r>
    </w:p>
    <w:p w14:paraId="44107151" w14:textId="1075FB33" w:rsidR="00681FA7" w:rsidRPr="00E36404" w:rsidRDefault="00681FA7" w:rsidP="008F68E9">
      <w:pPr>
        <w:spacing w:after="0"/>
        <w:rPr>
          <w:b/>
          <w:bCs/>
        </w:rPr>
      </w:pPr>
      <w:r w:rsidRPr="00E36404">
        <w:rPr>
          <w:b/>
          <w:bCs/>
        </w:rPr>
        <w:t xml:space="preserve">Contact:  </w:t>
      </w:r>
      <w:r w:rsidR="008B5ABA">
        <w:rPr>
          <w:b/>
          <w:bCs/>
        </w:rPr>
        <w:t>Henry Williams 07747796807</w:t>
      </w:r>
      <w:r w:rsidR="008D6D5B" w:rsidRPr="00E36404">
        <w:rPr>
          <w:b/>
          <w:bCs/>
        </w:rPr>
        <w:t xml:space="preserve">   </w:t>
      </w:r>
      <w:r w:rsidR="008B5ABA">
        <w:rPr>
          <w:b/>
          <w:bCs/>
        </w:rPr>
        <w:t>littlerevelend@hotmail.com</w:t>
      </w:r>
    </w:p>
    <w:p w14:paraId="7B3D9BA1" w14:textId="1501AF20" w:rsidR="00802F43" w:rsidRDefault="006B3E3D" w:rsidP="008F68E9">
      <w:pPr>
        <w:spacing w:after="0"/>
      </w:pPr>
      <w:r>
        <w:lastRenderedPageBreak/>
        <w:t>Inventory:</w:t>
      </w:r>
    </w:p>
    <w:p w14:paraId="52564EA9" w14:textId="7777777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>Garmin GPS152 trackplotter,</w:t>
      </w:r>
    </w:p>
    <w:p w14:paraId="209FB756" w14:textId="2932F8B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 xml:space="preserve">ICOM fixed vhf  M323G c/w built in GPS,  Handheld vhf Standard Horizon HX270E, </w:t>
      </w:r>
    </w:p>
    <w:p w14:paraId="54A05ED2" w14:textId="7777777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 xml:space="preserve">Autohelm ST50(wind direction etc), </w:t>
      </w:r>
    </w:p>
    <w:p w14:paraId="06F523AF" w14:textId="7777777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>NASA Clipper depth/echo sounder   </w:t>
      </w:r>
    </w:p>
    <w:p w14:paraId="4BAAEFAC" w14:textId="7777777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>Raymarine  Autohelm ST2000/tiller pilot  .</w:t>
      </w:r>
    </w:p>
    <w:p w14:paraId="2267335C" w14:textId="77777777" w:rsid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 xml:space="preserve">Stowe Navigator(distance/speed). </w:t>
      </w:r>
    </w:p>
    <w:p w14:paraId="0D654D2E" w14:textId="6C2A09E4" w:rsidR="00802F43" w:rsidRPr="00802F43" w:rsidRDefault="00802F43" w:rsidP="00802F43">
      <w:pPr>
        <w:spacing w:after="0" w:line="240" w:lineRule="auto"/>
        <w:textAlignment w:val="baseline"/>
        <w:rPr>
          <w:rFonts w:eastAsia="Times New Roman" w:cs="Calibri"/>
          <w:color w:val="000000"/>
          <w:kern w:val="0"/>
          <w:lang w:eastAsia="en-GB"/>
          <w14:ligatures w14:val="none"/>
        </w:rPr>
      </w:pPr>
      <w:r w:rsidRPr="00802F43">
        <w:rPr>
          <w:rFonts w:eastAsia="Times New Roman" w:cs="Calibri"/>
          <w:color w:val="000000"/>
          <w:kern w:val="0"/>
          <w:lang w:eastAsia="en-GB"/>
          <w14:ligatures w14:val="none"/>
        </w:rPr>
        <w:t>Firdell radar mast blipper</w:t>
      </w:r>
    </w:p>
    <w:p w14:paraId="05886701" w14:textId="77777777" w:rsidR="00802F43" w:rsidRDefault="00802F43" w:rsidP="008F68E9">
      <w:pPr>
        <w:spacing w:after="0"/>
      </w:pPr>
    </w:p>
    <w:p w14:paraId="7E342062" w14:textId="2435FD7C" w:rsidR="0097205E" w:rsidRDefault="00A123D3" w:rsidP="008F68E9">
      <w:pPr>
        <w:spacing w:after="0"/>
      </w:pPr>
      <w:r>
        <w:t>C</w:t>
      </w:r>
      <w:r w:rsidR="00533AAD">
        <w:t>ompass on cockpit bulkhead.</w:t>
      </w:r>
      <w:r>
        <w:t xml:space="preserve">   </w:t>
      </w:r>
      <w:r w:rsidR="007E1218">
        <w:t xml:space="preserve">Master </w:t>
      </w:r>
      <w:r w:rsidR="009902C8">
        <w:t xml:space="preserve">Sterling </w:t>
      </w:r>
      <w:r w:rsidR="007E1218">
        <w:t xml:space="preserve">Volt </w:t>
      </w:r>
      <w:r w:rsidR="00EF3FEA">
        <w:t xml:space="preserve">mains/ </w:t>
      </w:r>
      <w:r w:rsidR="007E1218">
        <w:t>battery charger</w:t>
      </w:r>
      <w:r w:rsidR="00AC6C64">
        <w:t>,</w:t>
      </w:r>
      <w:r w:rsidR="007E1218">
        <w:t xml:space="preserve"> two </w:t>
      </w:r>
      <w:r w:rsidR="009902C8">
        <w:t xml:space="preserve">Numax </w:t>
      </w:r>
      <w:r w:rsidR="007E1218">
        <w:t>12v batteries</w:t>
      </w:r>
      <w:r w:rsidR="00EF3FEA">
        <w:t>(recently replaced)</w:t>
      </w:r>
      <w:r w:rsidR="009902C8">
        <w:t>.</w:t>
      </w:r>
      <w:r w:rsidR="0016314A">
        <w:t xml:space="preserve"> </w:t>
      </w:r>
      <w:r w:rsidR="009902C8">
        <w:t xml:space="preserve">Shore power connections.  </w:t>
      </w:r>
      <w:r w:rsidR="00802F43">
        <w:t>All lights replaced with LEDs</w:t>
      </w:r>
      <w:r w:rsidR="0086472E">
        <w:t>.</w:t>
      </w:r>
      <w:r>
        <w:t xml:space="preserve"> </w:t>
      </w:r>
      <w:r w:rsidR="007E1218">
        <w:t>12v Fridge</w:t>
      </w:r>
      <w:r w:rsidR="00DF5B6A">
        <w:t>.  Voyager c</w:t>
      </w:r>
      <w:r w:rsidR="007E1218">
        <w:t>alor cooker</w:t>
      </w:r>
      <w:r w:rsidR="00802F43">
        <w:t xml:space="preserve"> new 2015, rarely used/as new</w:t>
      </w:r>
      <w:r w:rsidR="007778EB">
        <w:t xml:space="preserve"> ,t</w:t>
      </w:r>
      <w:r w:rsidR="007E1218">
        <w:t>wo hobs, grill and oven</w:t>
      </w:r>
      <w:r>
        <w:t xml:space="preserve">. </w:t>
      </w:r>
      <w:r w:rsidR="00DA6D6D">
        <w:t>Manual a</w:t>
      </w:r>
      <w:r w:rsidR="00AE49B3">
        <w:t xml:space="preserve">nchor </w:t>
      </w:r>
      <w:r w:rsidR="0016314A">
        <w:t>w</w:t>
      </w:r>
      <w:r w:rsidR="00AE49B3">
        <w:t>indlass</w:t>
      </w:r>
      <w:r w:rsidR="00AC6C64">
        <w:t>,chain,</w:t>
      </w:r>
      <w:r w:rsidR="00902C52">
        <w:t xml:space="preserve">CQR </w:t>
      </w:r>
      <w:r w:rsidR="00AC6C64">
        <w:t>anchor</w:t>
      </w:r>
      <w:r w:rsidR="000A5A27">
        <w:t>.  Full galley inventory.</w:t>
      </w:r>
    </w:p>
    <w:p w14:paraId="58600FA6" w14:textId="78452F8A" w:rsidR="00D326DC" w:rsidRDefault="000167C6" w:rsidP="00D326DC">
      <w:pPr>
        <w:spacing w:after="0"/>
      </w:pPr>
      <w:r>
        <w:t>Seago 4 person life raft 2022</w:t>
      </w:r>
      <w:r w:rsidR="00902C52">
        <w:t>.</w:t>
      </w:r>
      <w:r w:rsidR="00495022">
        <w:t xml:space="preserve"> Horseshoe buoy/light. Danbuoy marker.</w:t>
      </w:r>
      <w:r w:rsidR="00D326DC">
        <w:t xml:space="preserve"> Lifejackets, webbing jackstays, </w:t>
      </w:r>
      <w:r>
        <w:t xml:space="preserve">Rescue </w:t>
      </w:r>
      <w:r w:rsidR="00802F43">
        <w:t>f</w:t>
      </w:r>
      <w:r>
        <w:t>lare</w:t>
      </w:r>
      <w:r w:rsidR="00802F43">
        <w:t>s</w:t>
      </w:r>
      <w:r w:rsidR="00D326DC">
        <w:t>,</w:t>
      </w:r>
      <w:r w:rsidR="00D326DC" w:rsidRPr="00D326DC">
        <w:t xml:space="preserve"> </w:t>
      </w:r>
      <w:r w:rsidR="00D326DC">
        <w:t>Various other safety equipment, warps and lines</w:t>
      </w:r>
    </w:p>
    <w:p w14:paraId="1E20D211" w14:textId="77777777" w:rsidR="000167C6" w:rsidRDefault="000167C6" w:rsidP="008F68E9">
      <w:pPr>
        <w:spacing w:after="0"/>
      </w:pPr>
      <w:r>
        <w:t xml:space="preserve">Sails:  </w:t>
      </w:r>
    </w:p>
    <w:p w14:paraId="32ED5AB1" w14:textId="6B8F4955" w:rsidR="00AC6C64" w:rsidRDefault="0054676C" w:rsidP="00AC6C64">
      <w:pPr>
        <w:pStyle w:val="NoSpacing"/>
        <w:rPr>
          <w:rFonts w:cs="Calibri"/>
          <w:color w:val="000000"/>
          <w:shd w:val="clear" w:color="auto" w:fill="FFFFFF"/>
        </w:rPr>
      </w:pPr>
      <w:r w:rsidRPr="00AC6C64">
        <w:rPr>
          <w:rFonts w:cs="Calibri"/>
          <w:color w:val="000000"/>
          <w:sz w:val="24"/>
          <w:szCs w:val="24"/>
          <w:shd w:val="clear" w:color="auto" w:fill="FFFFFF"/>
        </w:rPr>
        <w:t>Main(in lazyjacks/sailbag new 2022) Lucas sails 18sq mt, 2004. Good condition dacron, regularly maintained.</w:t>
      </w:r>
      <w:r w:rsidR="00AC6C64" w:rsidRPr="00AC6C64">
        <w:rPr>
          <w:sz w:val="24"/>
          <w:szCs w:val="24"/>
          <w:lang w:val="en-US"/>
        </w:rPr>
        <w:t xml:space="preserve"> : IYE sheet  traveller with end cleats</w:t>
      </w:r>
      <w:r w:rsidR="00712817">
        <w:rPr>
          <w:sz w:val="24"/>
          <w:szCs w:val="24"/>
          <w:lang w:val="en-US"/>
        </w:rPr>
        <w:t>,</w:t>
      </w:r>
      <w:r w:rsidR="00AC6C64" w:rsidRPr="00AC6C64">
        <w:rPr>
          <w:sz w:val="24"/>
          <w:szCs w:val="24"/>
          <w:lang w:val="en-US"/>
        </w:rPr>
        <w:t xml:space="preserve"> 3-1 ratio</w:t>
      </w:r>
      <w:r w:rsidR="00712817">
        <w:rPr>
          <w:sz w:val="24"/>
          <w:szCs w:val="24"/>
          <w:lang w:val="en-US"/>
        </w:rPr>
        <w:t>.</w:t>
      </w:r>
    </w:p>
    <w:p w14:paraId="4AD76612" w14:textId="551F8A9E" w:rsidR="0054676C" w:rsidRDefault="0054676C" w:rsidP="008F68E9">
      <w:pPr>
        <w:spacing w:after="0"/>
        <w:rPr>
          <w:rFonts w:cs="Calibri"/>
          <w:color w:val="000000"/>
          <w:shd w:val="clear" w:color="auto" w:fill="FFFFFF"/>
        </w:rPr>
      </w:pPr>
      <w:r w:rsidRPr="0054676C">
        <w:rPr>
          <w:rFonts w:cs="Calibri"/>
          <w:color w:val="000000"/>
          <w:shd w:val="clear" w:color="auto" w:fill="FFFFFF"/>
        </w:rPr>
        <w:t>Furling genoa 34 sq mt. UV strip</w:t>
      </w:r>
      <w:r>
        <w:rPr>
          <w:rFonts w:cs="Calibri"/>
          <w:color w:val="000000"/>
          <w:shd w:val="clear" w:color="auto" w:fill="FFFFFF"/>
        </w:rPr>
        <w:t>, o</w:t>
      </w:r>
      <w:r w:rsidRPr="0054676C">
        <w:rPr>
          <w:rFonts w:cs="Calibri"/>
          <w:color w:val="000000"/>
          <w:shd w:val="clear" w:color="auto" w:fill="FFFFFF"/>
        </w:rPr>
        <w:t>n Furlex</w:t>
      </w:r>
      <w:r>
        <w:rPr>
          <w:rFonts w:cs="Calibri"/>
          <w:color w:val="000000"/>
          <w:shd w:val="clear" w:color="auto" w:fill="FFFFFF"/>
        </w:rPr>
        <w:t xml:space="preserve"> furler,</w:t>
      </w:r>
      <w:r w:rsidRPr="0054676C">
        <w:rPr>
          <w:rFonts w:cs="Calibri"/>
          <w:color w:val="000000"/>
          <w:shd w:val="clear" w:color="auto" w:fill="FFFFFF"/>
        </w:rPr>
        <w:t xml:space="preserve"> Lucas sails 2003 </w:t>
      </w:r>
      <w:r>
        <w:rPr>
          <w:rFonts w:cs="Calibri"/>
          <w:color w:val="000000"/>
          <w:shd w:val="clear" w:color="auto" w:fill="FFFFFF"/>
        </w:rPr>
        <w:t>. G</w:t>
      </w:r>
      <w:r w:rsidRPr="0054676C">
        <w:rPr>
          <w:rFonts w:cs="Calibri"/>
          <w:color w:val="000000"/>
          <w:shd w:val="clear" w:color="auto" w:fill="FFFFFF"/>
        </w:rPr>
        <w:t>ood condition dacron, regularly maintained.   </w:t>
      </w:r>
      <w:r w:rsidR="00D326DC">
        <w:rPr>
          <w:rFonts w:cs="Calibri"/>
          <w:color w:val="000000"/>
          <w:shd w:val="clear" w:color="auto" w:fill="FFFFFF"/>
        </w:rPr>
        <w:t>Telescopic Spinnaker pole.</w:t>
      </w:r>
      <w:r w:rsidR="0027239C">
        <w:rPr>
          <w:rFonts w:cs="Calibri"/>
          <w:color w:val="000000"/>
          <w:shd w:val="clear" w:color="auto" w:fill="FFFFFF"/>
        </w:rPr>
        <w:t xml:space="preserve"> Rod kicker.</w:t>
      </w:r>
      <w:r w:rsidR="0016314A" w:rsidRPr="0016314A">
        <w:t xml:space="preserve"> </w:t>
      </w:r>
      <w:r w:rsidR="0016314A">
        <w:t>Fenders,  Boat hook. Sail sheet bags,</w:t>
      </w:r>
    </w:p>
    <w:p w14:paraId="50752D57" w14:textId="1F4457F0" w:rsidR="0054676C" w:rsidRDefault="0016314A" w:rsidP="008F68E9">
      <w:pPr>
        <w:spacing w:after="0"/>
      </w:pPr>
      <w:r>
        <w:rPr>
          <w:rFonts w:cs="Calibri"/>
          <w:color w:val="000000"/>
          <w:shd w:val="clear" w:color="auto" w:fill="FFFFFF"/>
        </w:rPr>
        <w:t xml:space="preserve">Optional additions: </w:t>
      </w:r>
      <w:r w:rsidR="0054676C" w:rsidRPr="0054676C">
        <w:rPr>
          <w:rFonts w:cs="Calibri"/>
          <w:color w:val="000000"/>
          <w:shd w:val="clear" w:color="auto" w:fill="FFFFFF"/>
        </w:rPr>
        <w:t>Asym cruising chute/genneker  60 sq mt Crusader sails 2020- Tri-radial m/f 0.9 u.s oz ripstop nylon, with snuffer (squeezer) - as new</w:t>
      </w:r>
    </w:p>
    <w:p w14:paraId="3545DAAB" w14:textId="0F49D3E4" w:rsidR="00E0516F" w:rsidRDefault="000167C6" w:rsidP="008F68E9">
      <w:pPr>
        <w:spacing w:after="0"/>
      </w:pPr>
      <w:r>
        <w:t>Inflatable Dinghy</w:t>
      </w:r>
      <w:r w:rsidR="0016314A">
        <w:t>.</w:t>
      </w:r>
      <w:r w:rsidR="000A5A27">
        <w:t xml:space="preserve"> </w:t>
      </w:r>
    </w:p>
    <w:p w14:paraId="22F5947E" w14:textId="329B9075" w:rsidR="0086472E" w:rsidRDefault="0086472E" w:rsidP="008F68E9">
      <w:pPr>
        <w:spacing w:after="0"/>
      </w:pPr>
    </w:p>
    <w:p w14:paraId="0DB49835" w14:textId="490DA3C5" w:rsidR="000167C6" w:rsidRDefault="0054676C" w:rsidP="008F68E9">
      <w:pPr>
        <w:spacing w:after="0"/>
      </w:pPr>
      <w:r>
        <w:t>Cabin</w:t>
      </w:r>
      <w:r w:rsidR="00AC6C64">
        <w:t>/cockpit</w:t>
      </w:r>
      <w:r>
        <w:t>:  Eberspacher cabin heater. Auto bilge pump</w:t>
      </w:r>
      <w:r w:rsidR="00AC6C64">
        <w:t>(also hand Urchin bilge pump)</w:t>
      </w:r>
      <w:r>
        <w:t>.</w:t>
      </w:r>
      <w:r w:rsidR="00AC6C64">
        <w:t xml:space="preserve"> </w:t>
      </w:r>
      <w:r w:rsidR="0016314A">
        <w:t xml:space="preserve">New </w:t>
      </w:r>
      <w:r w:rsidR="00AC6C64">
        <w:t>Jabsco heads disch</w:t>
      </w:r>
      <w:r w:rsidR="0016314A">
        <w:t>. hose</w:t>
      </w:r>
      <w:r w:rsidR="00AC6C64">
        <w:t xml:space="preserve">. </w:t>
      </w:r>
      <w:r w:rsidR="0016314A">
        <w:t xml:space="preserve"> </w:t>
      </w:r>
      <w:r w:rsidR="00AC6C64">
        <w:t xml:space="preserve">Racor </w:t>
      </w:r>
      <w:r w:rsidR="00712817">
        <w:t xml:space="preserve">secondary </w:t>
      </w:r>
      <w:r w:rsidR="00AC6C64">
        <w:t>diesel filter</w:t>
      </w:r>
      <w:r w:rsidR="0016314A">
        <w:t xml:space="preserve"> fitted</w:t>
      </w:r>
      <w:r w:rsidR="00AC6C64">
        <w:t>.</w:t>
      </w:r>
      <w:r w:rsidR="0016314A">
        <w:pict w14:anchorId="4FF569F0">
          <v:shape id="_x0000_i1026" type="#_x0000_t75" style="width:451pt;height:253.35pt">
            <v:imagedata r:id="rId8" o:title="IMG_20150804_162051011_HDR"/>
          </v:shape>
        </w:pict>
      </w:r>
    </w:p>
    <w:p w14:paraId="74BDEEDF" w14:textId="191BBA86" w:rsidR="007E1218" w:rsidRDefault="007E1218" w:rsidP="008F68E9">
      <w:pPr>
        <w:spacing w:after="0"/>
      </w:pPr>
    </w:p>
    <w:p w14:paraId="1373053F" w14:textId="77777777" w:rsidR="009B4B3B" w:rsidRDefault="009B4B3B" w:rsidP="008F68E9">
      <w:pPr>
        <w:spacing w:after="0"/>
      </w:pPr>
    </w:p>
    <w:p w14:paraId="41B691AD" w14:textId="685C4DD9" w:rsidR="007563D9" w:rsidRDefault="007563D9" w:rsidP="008F68E9">
      <w:pPr>
        <w:spacing w:after="0"/>
      </w:pPr>
    </w:p>
    <w:p w14:paraId="42EBC0C7" w14:textId="384B8798" w:rsidR="007563D9" w:rsidRDefault="0016314A" w:rsidP="008F68E9">
      <w:pPr>
        <w:spacing w:after="0"/>
      </w:pPr>
      <w:r>
        <w:pict w14:anchorId="7CCCCD20">
          <v:shape id="_x0000_i1027" type="#_x0000_t75" style="width:451pt;height:253.35pt">
            <v:imagedata r:id="rId9" o:title="IMG-20210614-WA0002"/>
          </v:shape>
        </w:pict>
      </w:r>
    </w:p>
    <w:p w14:paraId="5C151EC7" w14:textId="61319330" w:rsidR="007563D9" w:rsidRDefault="007563D9" w:rsidP="008F68E9">
      <w:pPr>
        <w:spacing w:after="0"/>
      </w:pPr>
    </w:p>
    <w:p w14:paraId="67C7C91A" w14:textId="77777777" w:rsidR="00486879" w:rsidRDefault="00486879" w:rsidP="008F68E9">
      <w:pPr>
        <w:spacing w:after="0"/>
      </w:pPr>
    </w:p>
    <w:p w14:paraId="14980030" w14:textId="30360260" w:rsidR="00880411" w:rsidRDefault="00D908D3" w:rsidP="008F68E9">
      <w:pPr>
        <w:spacing w:after="0"/>
      </w:pPr>
      <w:r w:rsidRPr="00D908D3">
        <w:rPr>
          <w:noProof/>
        </w:rPr>
        <w:t xml:space="preserve"> </w:t>
      </w:r>
      <w:r>
        <w:rPr>
          <w:noProof/>
        </w:rPr>
        <w:t xml:space="preserve"> </w:t>
      </w:r>
      <w:r w:rsidR="00EF148B">
        <w:rPr>
          <w:noProof/>
          <w:lang w:eastAsia="en-GB"/>
        </w:rPr>
        <w:drawing>
          <wp:inline distT="0" distB="0" distL="0" distR="0" wp14:anchorId="41A24BC1" wp14:editId="010CCBA2">
            <wp:extent cx="5589916" cy="3812876"/>
            <wp:effectExtent l="0" t="0" r="0" b="0"/>
            <wp:docPr id="1" name="Picture 1" descr="C:\Users\H\Desktop\Rocky sale ECM 2024\Rocky pics temp\_20240604_171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\Desktop\Rocky sale ECM 2024\Rocky pics temp\_20240604_1716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698" cy="381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DADA2" w14:textId="77777777" w:rsidR="00577C7E" w:rsidRDefault="00577C7E" w:rsidP="008F68E9">
      <w:pPr>
        <w:spacing w:after="0"/>
      </w:pPr>
    </w:p>
    <w:p w14:paraId="1D0817A7" w14:textId="55EE9669" w:rsidR="00EF3FEA" w:rsidRDefault="009E4B58" w:rsidP="008F68E9">
      <w:pPr>
        <w:spacing w:after="0"/>
      </w:pPr>
      <w:r>
        <w:t xml:space="preserve">Can be inspected and seen on </w:t>
      </w:r>
      <w:r w:rsidR="00726F6E">
        <w:t xml:space="preserve">the </w:t>
      </w:r>
      <w:r w:rsidR="00EF3FEA">
        <w:t>E.Cowes</w:t>
      </w:r>
      <w:r w:rsidR="00726F6E">
        <w:t xml:space="preserve"> </w:t>
      </w:r>
      <w:r>
        <w:t>marina pontoon. Serious buyers may be offered a</w:t>
      </w:r>
      <w:r w:rsidR="00726F6E">
        <w:t>n accompanied</w:t>
      </w:r>
      <w:r>
        <w:t xml:space="preserve"> test sail. Haul outs and surveys at buyers cost, unless otherwise agreed. </w:t>
      </w:r>
    </w:p>
    <w:sectPr w:rsidR="00EF3FEA" w:rsidSect="00AD719F">
      <w:footerReference w:type="default" r:id="rId11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9DECE" w14:textId="77777777" w:rsidR="00542885" w:rsidRDefault="00542885" w:rsidP="00EF3FEA">
      <w:pPr>
        <w:spacing w:after="0" w:line="240" w:lineRule="auto"/>
      </w:pPr>
      <w:r>
        <w:separator/>
      </w:r>
    </w:p>
  </w:endnote>
  <w:endnote w:type="continuationSeparator" w:id="0">
    <w:p w14:paraId="1551FF5E" w14:textId="77777777" w:rsidR="00542885" w:rsidRDefault="00542885" w:rsidP="00EF3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A3AD4" w14:textId="72D25B98" w:rsidR="0081650A" w:rsidRDefault="00CA1B6E">
    <w:pPr>
      <w:pStyle w:val="Footer"/>
    </w:pPr>
    <w:r>
      <w:t>11/</w:t>
    </w:r>
    <w:r w:rsidR="0016314A">
      <w:t>08/2025</w:t>
    </w:r>
  </w:p>
  <w:p w14:paraId="75F664C2" w14:textId="77777777" w:rsidR="00EF3FEA" w:rsidRDefault="00EF3F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33F78" w14:textId="77777777" w:rsidR="00542885" w:rsidRDefault="00542885" w:rsidP="00EF3FEA">
      <w:pPr>
        <w:spacing w:after="0" w:line="240" w:lineRule="auto"/>
      </w:pPr>
      <w:r>
        <w:separator/>
      </w:r>
    </w:p>
  </w:footnote>
  <w:footnote w:type="continuationSeparator" w:id="0">
    <w:p w14:paraId="6C8369FF" w14:textId="77777777" w:rsidR="00542885" w:rsidRDefault="00542885" w:rsidP="00EF3F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8E9"/>
    <w:rsid w:val="00007326"/>
    <w:rsid w:val="000167C6"/>
    <w:rsid w:val="00084321"/>
    <w:rsid w:val="000A5A27"/>
    <w:rsid w:val="000B0108"/>
    <w:rsid w:val="000B69B7"/>
    <w:rsid w:val="000C20DC"/>
    <w:rsid w:val="000C77DE"/>
    <w:rsid w:val="000F68EB"/>
    <w:rsid w:val="0013676A"/>
    <w:rsid w:val="0016314A"/>
    <w:rsid w:val="001F33F4"/>
    <w:rsid w:val="00247AD3"/>
    <w:rsid w:val="00260342"/>
    <w:rsid w:val="0027239C"/>
    <w:rsid w:val="002744DF"/>
    <w:rsid w:val="00287B44"/>
    <w:rsid w:val="002913F4"/>
    <w:rsid w:val="00295710"/>
    <w:rsid w:val="00310943"/>
    <w:rsid w:val="00317786"/>
    <w:rsid w:val="00341E95"/>
    <w:rsid w:val="00361D40"/>
    <w:rsid w:val="0036237D"/>
    <w:rsid w:val="00382C60"/>
    <w:rsid w:val="003C0771"/>
    <w:rsid w:val="00446B82"/>
    <w:rsid w:val="0046574E"/>
    <w:rsid w:val="00486879"/>
    <w:rsid w:val="00495022"/>
    <w:rsid w:val="004E181A"/>
    <w:rsid w:val="004E1FDA"/>
    <w:rsid w:val="004E589A"/>
    <w:rsid w:val="00533292"/>
    <w:rsid w:val="00533AAD"/>
    <w:rsid w:val="00542885"/>
    <w:rsid w:val="0054676C"/>
    <w:rsid w:val="0055007E"/>
    <w:rsid w:val="00577C7E"/>
    <w:rsid w:val="005F68E3"/>
    <w:rsid w:val="006141A3"/>
    <w:rsid w:val="00616716"/>
    <w:rsid w:val="00673D85"/>
    <w:rsid w:val="00681FA7"/>
    <w:rsid w:val="0069392E"/>
    <w:rsid w:val="00695355"/>
    <w:rsid w:val="006B053C"/>
    <w:rsid w:val="006B3E3D"/>
    <w:rsid w:val="00712817"/>
    <w:rsid w:val="00726F6E"/>
    <w:rsid w:val="007563D9"/>
    <w:rsid w:val="00772F40"/>
    <w:rsid w:val="007778EB"/>
    <w:rsid w:val="007802ED"/>
    <w:rsid w:val="007C1376"/>
    <w:rsid w:val="007C4AB4"/>
    <w:rsid w:val="007E1218"/>
    <w:rsid w:val="007E50F3"/>
    <w:rsid w:val="00802967"/>
    <w:rsid w:val="00802F43"/>
    <w:rsid w:val="00805621"/>
    <w:rsid w:val="0081650A"/>
    <w:rsid w:val="00864342"/>
    <w:rsid w:val="0086472E"/>
    <w:rsid w:val="00875DEB"/>
    <w:rsid w:val="00880411"/>
    <w:rsid w:val="00883389"/>
    <w:rsid w:val="008B5ABA"/>
    <w:rsid w:val="008D2D08"/>
    <w:rsid w:val="008D554C"/>
    <w:rsid w:val="008D6D5B"/>
    <w:rsid w:val="008E2E5C"/>
    <w:rsid w:val="008F68E9"/>
    <w:rsid w:val="00902C52"/>
    <w:rsid w:val="00904C04"/>
    <w:rsid w:val="00950860"/>
    <w:rsid w:val="00956E04"/>
    <w:rsid w:val="00960377"/>
    <w:rsid w:val="00970DEB"/>
    <w:rsid w:val="0097205E"/>
    <w:rsid w:val="0099015F"/>
    <w:rsid w:val="009902C8"/>
    <w:rsid w:val="00997023"/>
    <w:rsid w:val="009B4B3B"/>
    <w:rsid w:val="009E4B58"/>
    <w:rsid w:val="009F4D99"/>
    <w:rsid w:val="00A123D3"/>
    <w:rsid w:val="00AA1C80"/>
    <w:rsid w:val="00AB31B4"/>
    <w:rsid w:val="00AC6C64"/>
    <w:rsid w:val="00AD719F"/>
    <w:rsid w:val="00AE49B3"/>
    <w:rsid w:val="00B06F0B"/>
    <w:rsid w:val="00B4389C"/>
    <w:rsid w:val="00B5413F"/>
    <w:rsid w:val="00BB4520"/>
    <w:rsid w:val="00BC6CBD"/>
    <w:rsid w:val="00C242E8"/>
    <w:rsid w:val="00CA1B6E"/>
    <w:rsid w:val="00CB59FB"/>
    <w:rsid w:val="00D25277"/>
    <w:rsid w:val="00D326DC"/>
    <w:rsid w:val="00D73421"/>
    <w:rsid w:val="00D908D3"/>
    <w:rsid w:val="00DA6D6D"/>
    <w:rsid w:val="00DD790C"/>
    <w:rsid w:val="00DF59BE"/>
    <w:rsid w:val="00DF5B6A"/>
    <w:rsid w:val="00E0516F"/>
    <w:rsid w:val="00E36404"/>
    <w:rsid w:val="00E51F23"/>
    <w:rsid w:val="00E56BD8"/>
    <w:rsid w:val="00E975F2"/>
    <w:rsid w:val="00EA314C"/>
    <w:rsid w:val="00EF148B"/>
    <w:rsid w:val="00EF3FEA"/>
    <w:rsid w:val="00F5560A"/>
    <w:rsid w:val="00F9247C"/>
    <w:rsid w:val="00FD00F8"/>
    <w:rsid w:val="00FE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721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8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8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8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8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8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8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8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8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8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8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8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6404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640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4D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6C64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F3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FEA"/>
  </w:style>
  <w:style w:type="paragraph" w:styleId="Footer">
    <w:name w:val="footer"/>
    <w:basedOn w:val="Normal"/>
    <w:link w:val="FooterChar"/>
    <w:uiPriority w:val="99"/>
    <w:unhideWhenUsed/>
    <w:rsid w:val="00EF3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8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8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8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8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8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8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8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8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8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8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8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8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8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8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8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8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8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8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6404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640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4D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6C64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F3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FEA"/>
  </w:style>
  <w:style w:type="paragraph" w:styleId="Footer">
    <w:name w:val="footer"/>
    <w:basedOn w:val="Normal"/>
    <w:link w:val="FooterChar"/>
    <w:uiPriority w:val="99"/>
    <w:unhideWhenUsed/>
    <w:rsid w:val="00EF3F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4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H Williams</cp:lastModifiedBy>
  <cp:revision>4</cp:revision>
  <cp:lastPrinted>2024-11-11T10:07:00Z</cp:lastPrinted>
  <dcterms:created xsi:type="dcterms:W3CDTF">2025-08-11T15:07:00Z</dcterms:created>
  <dcterms:modified xsi:type="dcterms:W3CDTF">2025-08-11T15:18:00Z</dcterms:modified>
</cp:coreProperties>
</file>